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F1" w:rsidRPr="008672F1" w:rsidRDefault="008672F1" w:rsidP="008672F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72F1">
        <w:rPr>
          <w:color w:val="000000"/>
          <w:sz w:val="28"/>
          <w:szCs w:val="28"/>
        </w:rPr>
        <w:t>Интерактивная игра «Путешествие по родному городу» способствует расширению и закреплению полученных знаний  детей о родном городе.</w:t>
      </w:r>
    </w:p>
    <w:p w:rsidR="008672F1" w:rsidRPr="008672F1" w:rsidRDefault="008672F1" w:rsidP="008672F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72F1">
        <w:rPr>
          <w:b/>
          <w:bCs/>
          <w:color w:val="000000"/>
          <w:sz w:val="28"/>
          <w:szCs w:val="28"/>
        </w:rPr>
        <w:t>Цель: </w:t>
      </w:r>
      <w:r w:rsidRPr="008672F1">
        <w:rPr>
          <w:color w:val="000000"/>
          <w:sz w:val="28"/>
          <w:szCs w:val="28"/>
        </w:rPr>
        <w:t>в игровой форме закрепить знания детей о родном городе.</w:t>
      </w:r>
    </w:p>
    <w:p w:rsidR="008672F1" w:rsidRPr="008672F1" w:rsidRDefault="008672F1" w:rsidP="008672F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72F1">
        <w:rPr>
          <w:b/>
          <w:bCs/>
          <w:color w:val="000000"/>
          <w:sz w:val="28"/>
          <w:szCs w:val="28"/>
        </w:rPr>
        <w:t>Задачи:</w:t>
      </w:r>
    </w:p>
    <w:p w:rsidR="008672F1" w:rsidRPr="008672F1" w:rsidRDefault="008672F1" w:rsidP="008672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672F1">
        <w:rPr>
          <w:color w:val="000000"/>
          <w:sz w:val="28"/>
          <w:szCs w:val="28"/>
        </w:rPr>
        <w:t>формировать у детей чувства любви к своему родному городу, малой родине;</w:t>
      </w:r>
    </w:p>
    <w:p w:rsidR="008672F1" w:rsidRPr="008672F1" w:rsidRDefault="008672F1" w:rsidP="008672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672F1">
        <w:rPr>
          <w:color w:val="000000"/>
          <w:sz w:val="28"/>
          <w:szCs w:val="28"/>
        </w:rPr>
        <w:t>приобщить детей к культуре и традициям нашего города;</w:t>
      </w:r>
    </w:p>
    <w:p w:rsidR="008672F1" w:rsidRPr="008672F1" w:rsidRDefault="008672F1" w:rsidP="008672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672F1">
        <w:rPr>
          <w:color w:val="000000"/>
          <w:sz w:val="28"/>
          <w:szCs w:val="28"/>
        </w:rPr>
        <w:t>воспитывать бережное отношение к природе родного края;</w:t>
      </w:r>
    </w:p>
    <w:p w:rsidR="008672F1" w:rsidRPr="008672F1" w:rsidRDefault="008672F1" w:rsidP="008672F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8672F1">
        <w:rPr>
          <w:color w:val="000000"/>
          <w:sz w:val="28"/>
          <w:szCs w:val="28"/>
        </w:rPr>
        <w:t>активизация в речи слов, обозначающих действие.</w:t>
      </w:r>
    </w:p>
    <w:p w:rsidR="008672F1" w:rsidRPr="008672F1" w:rsidRDefault="008672F1" w:rsidP="008672F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72F1">
        <w:rPr>
          <w:b/>
          <w:bCs/>
          <w:color w:val="000000"/>
          <w:sz w:val="28"/>
          <w:szCs w:val="28"/>
        </w:rPr>
        <w:t>Оборудование: </w:t>
      </w:r>
      <w:r w:rsidRPr="008672F1">
        <w:rPr>
          <w:color w:val="000000"/>
          <w:sz w:val="28"/>
          <w:szCs w:val="28"/>
        </w:rPr>
        <w:t>компьютер, п</w:t>
      </w:r>
      <w:r>
        <w:rPr>
          <w:color w:val="000000"/>
          <w:sz w:val="28"/>
          <w:szCs w:val="28"/>
        </w:rPr>
        <w:t>роектор, карта путешествия, разрезные картинки достопримечательностей города.</w:t>
      </w:r>
    </w:p>
    <w:p w:rsidR="00AC077C" w:rsidRPr="008672F1" w:rsidRDefault="008672F1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AC077C" w:rsidRPr="008672F1" w:rsidRDefault="00AC077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Раскрывая вновь карту России,</w:t>
      </w:r>
    </w:p>
    <w:p w:rsidR="00AC077C" w:rsidRPr="008672F1" w:rsidRDefault="00AC077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Нахожу там я город, милый душе,</w:t>
      </w:r>
    </w:p>
    <w:p w:rsidR="00AC077C" w:rsidRPr="008672F1" w:rsidRDefault="00AC077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Замечательный город в Сибири,</w:t>
      </w:r>
    </w:p>
    <w:p w:rsidR="00AC077C" w:rsidRPr="008672F1" w:rsidRDefault="00AC077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Что находится на Ангаре.</w:t>
      </w:r>
    </w:p>
    <w:p w:rsidR="008A6F6E" w:rsidRPr="008672F1" w:rsidRDefault="008A6F6E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C077C" w:rsidRPr="008672F1" w:rsidRDefault="00AC077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Мой город Братск, в развитии неутомимый,</w:t>
      </w:r>
    </w:p>
    <w:p w:rsidR="00AC077C" w:rsidRPr="008672F1" w:rsidRDefault="00AC077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Ты стал моей надеждой и судьбой.</w:t>
      </w:r>
    </w:p>
    <w:p w:rsidR="00AC077C" w:rsidRPr="008672F1" w:rsidRDefault="00AC077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Люблю тебя, родной мой город милый,</w:t>
      </w:r>
    </w:p>
    <w:p w:rsidR="00AC077C" w:rsidRPr="008672F1" w:rsidRDefault="00AC077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Ты – родина, и я горжусь тобой!!!</w:t>
      </w:r>
    </w:p>
    <w:p w:rsidR="00F958F0" w:rsidRPr="008672F1" w:rsidRDefault="00F958F0" w:rsidP="008202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color w:val="4A4A4A"/>
          <w:sz w:val="28"/>
          <w:szCs w:val="28"/>
        </w:rPr>
        <w:t xml:space="preserve">     </w:t>
      </w:r>
      <w:r w:rsidRPr="008672F1">
        <w:rPr>
          <w:sz w:val="28"/>
          <w:szCs w:val="28"/>
        </w:rPr>
        <w:t xml:space="preserve">Рождаются дети, рождаются деревья, рождаются животные,  а вместе с ней рождаются и города. И </w:t>
      </w:r>
      <w:proofErr w:type="gramStart"/>
      <w:r w:rsidRPr="008672F1">
        <w:rPr>
          <w:sz w:val="28"/>
          <w:szCs w:val="28"/>
        </w:rPr>
        <w:t xml:space="preserve">также, </w:t>
      </w:r>
      <w:r w:rsidR="0082023D" w:rsidRPr="008672F1">
        <w:rPr>
          <w:sz w:val="28"/>
          <w:szCs w:val="28"/>
        </w:rPr>
        <w:t xml:space="preserve"> </w:t>
      </w:r>
      <w:r w:rsidRPr="008672F1">
        <w:rPr>
          <w:sz w:val="28"/>
          <w:szCs w:val="28"/>
        </w:rPr>
        <w:t>как</w:t>
      </w:r>
      <w:proofErr w:type="gramEnd"/>
      <w:r w:rsidRPr="008672F1">
        <w:rPr>
          <w:sz w:val="28"/>
          <w:szCs w:val="28"/>
        </w:rPr>
        <w:t xml:space="preserve"> и люди, города празднуют свои </w:t>
      </w:r>
      <w:r w:rsidR="00CB7A06">
        <w:rPr>
          <w:sz w:val="28"/>
          <w:szCs w:val="28"/>
        </w:rPr>
        <w:t>день рождения. Давным-давно,  68</w:t>
      </w:r>
      <w:r w:rsidRPr="008672F1">
        <w:rPr>
          <w:sz w:val="28"/>
          <w:szCs w:val="28"/>
        </w:rPr>
        <w:t xml:space="preserve"> </w:t>
      </w:r>
      <w:r w:rsidR="00CB7A06">
        <w:rPr>
          <w:sz w:val="28"/>
          <w:szCs w:val="28"/>
        </w:rPr>
        <w:t xml:space="preserve">лет </w:t>
      </w:r>
      <w:bookmarkStart w:id="0" w:name="_GoBack"/>
      <w:bookmarkEnd w:id="0"/>
      <w:r w:rsidRPr="008672F1">
        <w:rPr>
          <w:sz w:val="28"/>
          <w:szCs w:val="28"/>
        </w:rPr>
        <w:t xml:space="preserve"> назад родился наш город   Братск. Городам, как и людям, дают имена, наш город носит удивительно красивое имя -  Братск</w:t>
      </w:r>
      <w:proofErr w:type="gramStart"/>
      <w:r w:rsidRPr="008672F1">
        <w:rPr>
          <w:sz w:val="28"/>
          <w:szCs w:val="28"/>
        </w:rPr>
        <w:t xml:space="preserve"> </w:t>
      </w:r>
      <w:r w:rsidR="0082023D" w:rsidRPr="008672F1">
        <w:rPr>
          <w:sz w:val="28"/>
          <w:szCs w:val="28"/>
        </w:rPr>
        <w:t>.</w:t>
      </w:r>
      <w:proofErr w:type="gramEnd"/>
      <w:r w:rsidR="0082023D" w:rsidRPr="008672F1">
        <w:rPr>
          <w:sz w:val="28"/>
          <w:szCs w:val="28"/>
        </w:rPr>
        <w:t xml:space="preserve"> </w:t>
      </w:r>
      <w:r w:rsidRPr="008672F1">
        <w:rPr>
          <w:sz w:val="28"/>
          <w:szCs w:val="28"/>
        </w:rPr>
        <w:t>Давайте ласково произнесем это имя - Братск. А как называют жителей Братска?</w:t>
      </w:r>
    </w:p>
    <w:p w:rsidR="00F958F0" w:rsidRPr="008672F1" w:rsidRDefault="00F958F0" w:rsidP="008202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iCs/>
          <w:sz w:val="28"/>
          <w:szCs w:val="28"/>
        </w:rPr>
        <w:t>Ученики:</w:t>
      </w:r>
      <w:r w:rsidRPr="008672F1">
        <w:rPr>
          <w:sz w:val="28"/>
          <w:szCs w:val="28"/>
        </w:rPr>
        <w:t> </w:t>
      </w:r>
      <w:proofErr w:type="spellStart"/>
      <w:r w:rsidRPr="008672F1">
        <w:rPr>
          <w:sz w:val="28"/>
          <w:szCs w:val="28"/>
        </w:rPr>
        <w:t>братчане</w:t>
      </w:r>
      <w:proofErr w:type="spellEnd"/>
    </w:p>
    <w:p w:rsidR="00F958F0" w:rsidRPr="008672F1" w:rsidRDefault="00F958F0" w:rsidP="008202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iCs/>
          <w:sz w:val="28"/>
          <w:szCs w:val="28"/>
        </w:rPr>
        <w:t>Ведущий:</w:t>
      </w:r>
      <w:r w:rsidRPr="008672F1">
        <w:rPr>
          <w:sz w:val="28"/>
          <w:szCs w:val="28"/>
        </w:rPr>
        <w:t xml:space="preserve"> Правильно, все мы - </w:t>
      </w:r>
      <w:proofErr w:type="spellStart"/>
      <w:r w:rsidRPr="008672F1">
        <w:rPr>
          <w:sz w:val="28"/>
          <w:szCs w:val="28"/>
        </w:rPr>
        <w:t>братчане</w:t>
      </w:r>
      <w:proofErr w:type="spellEnd"/>
      <w:r w:rsidRPr="008672F1">
        <w:rPr>
          <w:sz w:val="28"/>
          <w:szCs w:val="28"/>
        </w:rPr>
        <w:t>. Ребята, а вы любите свой город, свой край?  Сегодня нашу игру мы посвящаем нашему городу, который 12 декабря празднует свое день рождения</w:t>
      </w:r>
      <w:r w:rsidR="00C471A4" w:rsidRPr="008672F1">
        <w:rPr>
          <w:sz w:val="28"/>
          <w:szCs w:val="28"/>
        </w:rPr>
        <w:t>.</w:t>
      </w:r>
    </w:p>
    <w:p w:rsidR="009679E8" w:rsidRPr="008672F1" w:rsidRDefault="009679E8" w:rsidP="008202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ПРЕДСТАВЛЕНИЕ жюри:</w:t>
      </w:r>
    </w:p>
    <w:p w:rsidR="00711E5A" w:rsidRPr="008672F1" w:rsidRDefault="00C471A4" w:rsidP="008202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 xml:space="preserve">Представление команд. Капитаны выбирают </w:t>
      </w:r>
      <w:proofErr w:type="gramStart"/>
      <w:r w:rsidRPr="008672F1">
        <w:rPr>
          <w:sz w:val="28"/>
          <w:szCs w:val="28"/>
        </w:rPr>
        <w:t>эмблему</w:t>
      </w:r>
      <w:proofErr w:type="gramEnd"/>
      <w:r w:rsidRPr="008672F1">
        <w:rPr>
          <w:sz w:val="28"/>
          <w:szCs w:val="28"/>
        </w:rPr>
        <w:t xml:space="preserve"> и команда представляет себя.</w:t>
      </w:r>
    </w:p>
    <w:p w:rsidR="00A81CE9" w:rsidRPr="008672F1" w:rsidRDefault="00AC077C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953C4A"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остановка</w:t>
      </w:r>
      <w:r w:rsidR="00702F99"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«Паспорт школы</w:t>
      </w:r>
      <w:r w:rsidR="00A81CE9"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A81CE9" w:rsidRPr="008672F1" w:rsidRDefault="00A81CE9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Заполнить анкету для паспорта места</w:t>
      </w:r>
      <w:r w:rsidR="00AC077C"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жительства</w:t>
      </w:r>
      <w:r w:rsidR="00127EBD"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077C"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школы</w:t>
      </w: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81CE9" w:rsidRPr="008672F1" w:rsidRDefault="00A81CE9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Планет</w:t>
      </w:r>
      <w:proofErr w:type="gramStart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(Земля);</w:t>
      </w:r>
    </w:p>
    <w:p w:rsidR="00A81CE9" w:rsidRPr="008672F1" w:rsidRDefault="00A81CE9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</w:t>
      </w:r>
      <w:proofErr w:type="gramStart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(Россия);</w:t>
      </w:r>
    </w:p>
    <w:p w:rsidR="00A81CE9" w:rsidRPr="008672F1" w:rsidRDefault="00AC077C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</w:t>
      </w:r>
      <w:proofErr w:type="gramStart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(Иркутская)</w:t>
      </w:r>
    </w:p>
    <w:p w:rsidR="00A81CE9" w:rsidRPr="008672F1" w:rsidRDefault="00AC077C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</w:t>
      </w:r>
      <w:proofErr w:type="gramStart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</w:t>
      </w:r>
      <w:proofErr w:type="gramEnd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(Братск</w:t>
      </w:r>
      <w:r w:rsidR="00A81CE9"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A81CE9" w:rsidRPr="008672F1" w:rsidRDefault="00AC077C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Школа- № (33)</w:t>
      </w:r>
    </w:p>
    <w:p w:rsidR="00A81CE9" w:rsidRPr="008672F1" w:rsidRDefault="00A81CE9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</w:p>
    <w:p w:rsidR="00DA5F82" w:rsidRPr="008672F1" w:rsidRDefault="00953C4A" w:rsidP="008202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  <w:sz w:val="28"/>
          <w:szCs w:val="28"/>
        </w:rPr>
      </w:pPr>
      <w:r w:rsidRPr="008672F1">
        <w:rPr>
          <w:b/>
          <w:color w:val="000000"/>
          <w:sz w:val="28"/>
          <w:szCs w:val="28"/>
        </w:rPr>
        <w:t>2 остановка</w:t>
      </w:r>
      <w:r w:rsidR="00702F99" w:rsidRPr="008672F1">
        <w:rPr>
          <w:color w:val="000000"/>
          <w:sz w:val="28"/>
          <w:szCs w:val="28"/>
        </w:rPr>
        <w:t xml:space="preserve"> «Герб </w:t>
      </w:r>
      <w:r w:rsidRPr="008672F1">
        <w:rPr>
          <w:color w:val="000000"/>
          <w:sz w:val="28"/>
          <w:szCs w:val="28"/>
        </w:rPr>
        <w:t xml:space="preserve"> города»</w:t>
      </w:r>
      <w:r w:rsidR="00E2158D" w:rsidRPr="008672F1">
        <w:rPr>
          <w:color w:val="000000"/>
          <w:sz w:val="28"/>
          <w:szCs w:val="28"/>
        </w:rPr>
        <w:t xml:space="preserve"> Ведь именно герб города раскрывает особенности края, заботы которыми живет население.</w:t>
      </w:r>
      <w:r w:rsidRPr="008672F1">
        <w:rPr>
          <w:color w:val="000000"/>
          <w:sz w:val="28"/>
          <w:szCs w:val="28"/>
        </w:rPr>
        <w:t xml:space="preserve">  </w:t>
      </w:r>
      <w:r w:rsidR="00DA5F82" w:rsidRPr="008672F1">
        <w:rPr>
          <w:iCs/>
          <w:color w:val="000000"/>
          <w:sz w:val="28"/>
          <w:szCs w:val="28"/>
        </w:rPr>
        <w:t xml:space="preserve"> </w:t>
      </w:r>
    </w:p>
    <w:p w:rsidR="00DA5F82" w:rsidRPr="008672F1" w:rsidRDefault="00DA5F82" w:rsidP="008202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672F1">
        <w:rPr>
          <w:iCs/>
          <w:color w:val="000000"/>
          <w:sz w:val="28"/>
          <w:szCs w:val="28"/>
        </w:rPr>
        <w:lastRenderedPageBreak/>
        <w:t>Предложить детям найти герб города, среди гербов городов.</w:t>
      </w:r>
    </w:p>
    <w:p w:rsidR="00953C4A" w:rsidRPr="008672F1" w:rsidRDefault="00127EBD" w:rsidP="00820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2F1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горизонтальных линий на гербе Братска, что обозначают цвета на гербе. </w:t>
      </w:r>
    </w:p>
    <w:p w:rsidR="00127EBD" w:rsidRPr="008672F1" w:rsidRDefault="00127EBD" w:rsidP="00820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2F1">
        <w:rPr>
          <w:rFonts w:ascii="Times New Roman" w:hAnsi="Times New Roman" w:cs="Times New Roman"/>
          <w:color w:val="000000"/>
          <w:sz w:val="28"/>
          <w:szCs w:val="28"/>
        </w:rPr>
        <w:t>(3 цвета – три команды, каждая команда разъясняет, что обозначает цвет)</w:t>
      </w:r>
    </w:p>
    <w:p w:rsidR="00457AFC" w:rsidRPr="008672F1" w:rsidRDefault="00457AF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Что обозначают цвета на гербе города Братска.</w:t>
      </w:r>
    </w:p>
    <w:p w:rsidR="00457AFC" w:rsidRPr="008672F1" w:rsidRDefault="00457AFC" w:rsidP="0082023D">
      <w:pPr>
        <w:pStyle w:val="a3"/>
        <w:tabs>
          <w:tab w:val="left" w:pos="3810"/>
        </w:tabs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iCs/>
          <w:sz w:val="28"/>
          <w:szCs w:val="28"/>
        </w:rPr>
        <w:t>Синяя полоса – полноводная река</w:t>
      </w:r>
      <w:r w:rsidRPr="008672F1">
        <w:rPr>
          <w:iCs/>
          <w:sz w:val="28"/>
          <w:szCs w:val="28"/>
        </w:rPr>
        <w:tab/>
      </w:r>
    </w:p>
    <w:p w:rsidR="00457AFC" w:rsidRPr="008672F1" w:rsidRDefault="00457AF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iCs/>
          <w:sz w:val="28"/>
          <w:szCs w:val="28"/>
        </w:rPr>
        <w:t>Зелёная полоса – лесные богатства</w:t>
      </w:r>
    </w:p>
    <w:p w:rsidR="00457AFC" w:rsidRPr="008672F1" w:rsidRDefault="00457AFC" w:rsidP="0082023D">
      <w:pPr>
        <w:pStyle w:val="a3"/>
        <w:tabs>
          <w:tab w:val="left" w:pos="3360"/>
        </w:tabs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iCs/>
          <w:sz w:val="28"/>
          <w:szCs w:val="28"/>
        </w:rPr>
        <w:t>Красная полоса – молодость</w:t>
      </w:r>
      <w:r w:rsidRPr="008672F1">
        <w:rPr>
          <w:iCs/>
          <w:sz w:val="28"/>
          <w:szCs w:val="28"/>
        </w:rPr>
        <w:tab/>
      </w:r>
    </w:p>
    <w:p w:rsidR="00457AFC" w:rsidRPr="008672F1" w:rsidRDefault="00457AF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iCs/>
          <w:sz w:val="28"/>
          <w:szCs w:val="28"/>
        </w:rPr>
        <w:t>Солнце – источник неиссякаемой энергии</w:t>
      </w:r>
    </w:p>
    <w:p w:rsidR="00457AFC" w:rsidRPr="008672F1" w:rsidRDefault="00457AFC" w:rsidP="008202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Что обозначают цвета на гербе города Братска.</w:t>
      </w:r>
    </w:p>
    <w:p w:rsidR="00FF2F46" w:rsidRPr="008672F1" w:rsidRDefault="00702F99" w:rsidP="0082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471A4"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остановка </w:t>
      </w:r>
      <w:r w:rsidR="008A6F6E"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«Природные богатства</w:t>
      </w:r>
      <w:r w:rsidR="00A81CE9"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  <w:r w:rsidR="00FF2F46"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(2 балла за каждое задание, конкурс состоит из двух заданий)</w:t>
      </w:r>
    </w:p>
    <w:p w:rsidR="00C471A4" w:rsidRPr="008672F1" w:rsidRDefault="00127EBD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Задание 1.</w:t>
      </w:r>
      <w:r w:rsidR="00C471A4"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«Деревья </w:t>
      </w:r>
      <w:r w:rsidR="00DA5F82"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 w:rsidR="00DA5F82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Детям предлагаются плоды, листочки, фрагменты коры и т.д. Назвать от какого это дерева?</w:t>
      </w:r>
    </w:p>
    <w:p w:rsidR="00027D1F" w:rsidRPr="008672F1" w:rsidRDefault="00027D1F" w:rsidP="0082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Задание 2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– </w:t>
      </w:r>
      <w:r w:rsidR="00EB7773" w:rsidRPr="008672F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«Животные</w:t>
      </w:r>
      <w:r w:rsidR="00FF2F46" w:rsidRPr="008672F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»</w:t>
      </w:r>
      <w:r w:rsidR="00EB7773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(Игра «Кто лишний?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 Каждый команде предлагается назвать </w:t>
      </w:r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лишнее животное, которое не обитает в лесах 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Братского района. </w:t>
      </w:r>
    </w:p>
    <w:p w:rsidR="008A6F6E" w:rsidRPr="008672F1" w:rsidRDefault="00027D1F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Задание 3</w:t>
      </w:r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E05DD"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«Гости ко</w:t>
      </w:r>
      <w:r w:rsidR="00C471A4"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</w:t>
      </w:r>
      <w:r w:rsidR="005E05DD"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мушки</w:t>
      </w:r>
      <w:r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  <w:r w:rsidR="00C471A4"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C471A4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Найти в таблице всех птиц.</w:t>
      </w:r>
    </w:p>
    <w:p w:rsidR="00EB7773" w:rsidRPr="008672F1" w:rsidRDefault="00295183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 какой таежной  реки  расположен</w:t>
      </w:r>
      <w:r w:rsidR="00EB7773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наш город?  </w:t>
      </w:r>
    </w:p>
    <w:p w:rsidR="008A6F6E" w:rsidRPr="008672F1" w:rsidRDefault="008A6F6E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Задание 4 «Поймай рыбку».</w:t>
      </w:r>
    </w:p>
    <w:p w:rsidR="00295183" w:rsidRPr="008672F1" w:rsidRDefault="008A6F6E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Рыбалка, ребенок с помощью  удочки вытягивает  и называет рыбку.</w:t>
      </w:r>
      <w:r w:rsidR="00C471A4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95183" w:rsidRPr="008672F1" w:rsidRDefault="00295183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Ребята, а вы знаете  почему </w:t>
      </w:r>
      <w:proofErr w:type="gramStart"/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</w:t>
      </w:r>
      <w:proofErr w:type="gramEnd"/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котором мы живем, назвали Братском. Давно-давно на берегу Ангары жили буряты и эвенки, тунгусы. Когда русские пришли на эти земли эти жители протянули руку дружбы и стали называть их «</w:t>
      </w:r>
      <w:proofErr w:type="spellStart"/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братами</w:t>
      </w:r>
      <w:proofErr w:type="spellEnd"/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«</w:t>
      </w:r>
      <w:proofErr w:type="spellStart"/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Брацкими</w:t>
      </w:r>
      <w:proofErr w:type="spellEnd"/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людьми». Так и возникло название </w:t>
      </w:r>
      <w:proofErr w:type="gramStart"/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города-Братск</w:t>
      </w:r>
      <w:proofErr w:type="gramEnd"/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57AFC" w:rsidRPr="008672F1" w:rsidRDefault="00295183" w:rsidP="0082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Скоро праздник _ Новый год. Давайте споем 1 куплет песни о маленькой  елочке с нашими братьями. 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8A6F6E" w:rsidRPr="008672F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3 остановка </w:t>
      </w:r>
      <w:r w:rsidR="00FF2F46" w:rsidRPr="008672F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– «Конкурс  капитанов».  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(1 балл)</w:t>
      </w:r>
    </w:p>
    <w:p w:rsidR="009F1572" w:rsidRPr="008672F1" w:rsidRDefault="00457AFC" w:rsidP="00820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</w:t>
      </w:r>
      <w:proofErr w:type="gramStart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proofErr w:type="gramEnd"/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как и человек, имеет свое «лицо»: это его название и достопримечательности.</w:t>
      </w:r>
      <w:r w:rsidR="008A6F6E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FF2F46" w:rsidRPr="008672F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Тема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</w:t>
      </w:r>
      <w:r w:rsidR="00FF2F46" w:rsidRPr="008672F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конкурса: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FF2F46" w:rsidRPr="008672F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«Достопримечательности города»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</w:t>
      </w:r>
      <w:r w:rsidR="0082023D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аждая команда должна собирать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разрезную картинку и назвать достопримечательность города и </w:t>
      </w:r>
      <w:r w:rsidR="00027D1F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 оно находится.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                     </w:t>
      </w:r>
      <w:r w:rsidR="00FF2F46" w:rsidRPr="008672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BE52B1" w:rsidRPr="008672F1">
        <w:rPr>
          <w:rFonts w:ascii="Times New Roman" w:hAnsi="Times New Roman" w:cs="Times New Roman"/>
          <w:color w:val="000000"/>
          <w:sz w:val="28"/>
          <w:szCs w:val="28"/>
        </w:rPr>
        <w:t>Ведущий: Мы продолжаем путешествие по нашему городу.  Сегодня Братск – крупный промышленный город. Ребята, посмотрите слайды предприятия города, на которых работают ваши родители.</w:t>
      </w:r>
      <w:r w:rsidR="009F1572" w:rsidRPr="008672F1">
        <w:rPr>
          <w:rFonts w:ascii="Times New Roman" w:hAnsi="Times New Roman" w:cs="Times New Roman"/>
          <w:color w:val="000000"/>
          <w:sz w:val="28"/>
          <w:szCs w:val="28"/>
        </w:rPr>
        <w:t xml:space="preserve"> Братский Алюминиевый заво</w:t>
      </w:r>
      <w:proofErr w:type="gramStart"/>
      <w:r w:rsidR="009F1572" w:rsidRPr="008672F1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="009F1572" w:rsidRPr="008672F1">
        <w:rPr>
          <w:rFonts w:ascii="Times New Roman" w:hAnsi="Times New Roman" w:cs="Times New Roman"/>
          <w:color w:val="000000"/>
          <w:sz w:val="28"/>
          <w:szCs w:val="28"/>
        </w:rPr>
        <w:t>(РУСАЛ). Производство алюминия.</w:t>
      </w:r>
    </w:p>
    <w:p w:rsidR="009F1572" w:rsidRPr="008672F1" w:rsidRDefault="009F1572" w:rsidP="00820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2F1">
        <w:rPr>
          <w:rFonts w:ascii="Times New Roman" w:hAnsi="Times New Roman" w:cs="Times New Roman"/>
          <w:color w:val="000000"/>
          <w:sz w:val="28"/>
          <w:szCs w:val="28"/>
        </w:rPr>
        <w:t>Братский целлюлозно-перерабатывающий комбинат (ИЛИМ). Производство фанеры, ДВП, картона, скипидара.</w:t>
      </w:r>
    </w:p>
    <w:p w:rsidR="009F1572" w:rsidRPr="008672F1" w:rsidRDefault="009F1572" w:rsidP="00820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2F1">
        <w:rPr>
          <w:rFonts w:ascii="Times New Roman" w:hAnsi="Times New Roman" w:cs="Times New Roman"/>
          <w:color w:val="000000"/>
          <w:sz w:val="28"/>
          <w:szCs w:val="28"/>
        </w:rPr>
        <w:t xml:space="preserve">Падун-хлеб. </w:t>
      </w:r>
      <w:proofErr w:type="gramStart"/>
      <w:r w:rsidRPr="008672F1">
        <w:rPr>
          <w:rFonts w:ascii="Times New Roman" w:hAnsi="Times New Roman" w:cs="Times New Roman"/>
          <w:color w:val="000000"/>
          <w:sz w:val="28"/>
          <w:szCs w:val="28"/>
        </w:rPr>
        <w:t>Само название</w:t>
      </w:r>
      <w:proofErr w:type="gramEnd"/>
      <w:r w:rsidRPr="008672F1">
        <w:rPr>
          <w:rFonts w:ascii="Times New Roman" w:hAnsi="Times New Roman" w:cs="Times New Roman"/>
          <w:color w:val="000000"/>
          <w:sz w:val="28"/>
          <w:szCs w:val="28"/>
        </w:rPr>
        <w:t xml:space="preserve"> говорит это производство хлебобулочных изделий. </w:t>
      </w:r>
    </w:p>
    <w:p w:rsidR="009F1572" w:rsidRPr="008672F1" w:rsidRDefault="009F1572" w:rsidP="00820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2F1">
        <w:rPr>
          <w:rFonts w:ascii="Times New Roman" w:hAnsi="Times New Roman" w:cs="Times New Roman"/>
          <w:color w:val="000000"/>
          <w:sz w:val="28"/>
          <w:szCs w:val="28"/>
        </w:rPr>
        <w:t>Предприятие «Гелиос». Производство самого вкусного лимонада, газированной воды.</w:t>
      </w:r>
    </w:p>
    <w:p w:rsidR="009F1572" w:rsidRPr="008672F1" w:rsidRDefault="009F1572" w:rsidP="008202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672F1">
        <w:rPr>
          <w:rFonts w:ascii="Times New Roman" w:hAnsi="Times New Roman" w:cs="Times New Roman"/>
          <w:b/>
          <w:color w:val="000000"/>
          <w:sz w:val="28"/>
          <w:szCs w:val="28"/>
        </w:rPr>
        <w:t>4 остановка</w:t>
      </w:r>
      <w:r w:rsidRPr="00867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6EA" w:rsidRPr="008672F1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Предприятия. </w:t>
      </w:r>
      <w:r w:rsidR="00BE52B1" w:rsidRPr="008672F1">
        <w:rPr>
          <w:rFonts w:ascii="Times New Roman" w:hAnsi="Times New Roman" w:cs="Times New Roman"/>
          <w:color w:val="000000"/>
          <w:sz w:val="28"/>
          <w:szCs w:val="28"/>
        </w:rPr>
        <w:t>Дидактическая игра</w:t>
      </w:r>
      <w:r w:rsidR="00BE52B1" w:rsidRPr="008672F1">
        <w:rPr>
          <w:rFonts w:ascii="Arial" w:hAnsi="Arial" w:cs="Arial"/>
          <w:color w:val="000000"/>
          <w:sz w:val="28"/>
          <w:szCs w:val="28"/>
        </w:rPr>
        <w:t xml:space="preserve"> </w:t>
      </w:r>
      <w:r w:rsidR="00BE52B1" w:rsidRPr="008672F1">
        <w:rPr>
          <w:rFonts w:ascii="Times New Roman" w:hAnsi="Times New Roman" w:cs="Times New Roman"/>
          <w:color w:val="000000"/>
          <w:sz w:val="28"/>
          <w:szCs w:val="28"/>
        </w:rPr>
        <w:t>«Где это сделано?»</w:t>
      </w:r>
      <w:r w:rsidR="00BE52B1" w:rsidRPr="008672F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81CE9" w:rsidRPr="008672F1" w:rsidRDefault="00BE52B1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столе разложены проду</w:t>
      </w:r>
      <w:r w:rsidR="009F1572" w:rsidRPr="008672F1">
        <w:rPr>
          <w:rFonts w:ascii="Times New Roman" w:hAnsi="Times New Roman" w:cs="Times New Roman"/>
          <w:color w:val="000000"/>
          <w:sz w:val="28"/>
          <w:szCs w:val="28"/>
        </w:rPr>
        <w:t>кты местного производства: картон, кусок фанеры и ДВП,</w:t>
      </w:r>
      <w:r w:rsidRPr="008672F1">
        <w:rPr>
          <w:rFonts w:ascii="Times New Roman" w:hAnsi="Times New Roman" w:cs="Times New Roman"/>
          <w:color w:val="000000"/>
          <w:sz w:val="28"/>
          <w:szCs w:val="28"/>
        </w:rPr>
        <w:t xml:space="preserve"> булка хлеба, </w:t>
      </w:r>
      <w:r w:rsidR="0082023D" w:rsidRPr="008672F1">
        <w:rPr>
          <w:rFonts w:ascii="Times New Roman" w:hAnsi="Times New Roman" w:cs="Times New Roman"/>
          <w:color w:val="000000"/>
          <w:sz w:val="28"/>
          <w:szCs w:val="28"/>
        </w:rPr>
        <w:t>алюминиевая пластина</w:t>
      </w:r>
      <w:r w:rsidR="009F1572" w:rsidRPr="008672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CE9" w:rsidRPr="008672F1" w:rsidRDefault="00A81CE9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Наша игра подошла к концу.</w:t>
      </w:r>
    </w:p>
    <w:p w:rsidR="00A81CE9" w:rsidRPr="008672F1" w:rsidRDefault="00A81CE9" w:rsidP="00820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Вы, молодцы, оказались </w:t>
      </w:r>
      <w:r w:rsidR="00295183"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достойными знатоками своего города</w:t>
      </w:r>
      <w:r w:rsidRPr="00867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своей малой Родины.</w:t>
      </w:r>
    </w:p>
    <w:p w:rsidR="00826F99" w:rsidRPr="008672F1" w:rsidRDefault="005126EA" w:rsidP="0082023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672F1">
        <w:rPr>
          <w:b/>
          <w:sz w:val="28"/>
          <w:szCs w:val="28"/>
        </w:rPr>
        <w:t>В заключение дети поют песню «Край родной…»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Для болельщиков. Отгадать загадки.</w:t>
      </w:r>
    </w:p>
    <w:p w:rsidR="006D59B3" w:rsidRPr="008672F1" w:rsidRDefault="006D59B3" w:rsidP="0082023D">
      <w:pPr>
        <w:pStyle w:val="a3"/>
        <w:tabs>
          <w:tab w:val="left" w:pos="3315"/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 xml:space="preserve">1. За </w:t>
      </w:r>
      <w:proofErr w:type="spellStart"/>
      <w:r w:rsidRPr="008672F1">
        <w:rPr>
          <w:sz w:val="28"/>
          <w:szCs w:val="28"/>
        </w:rPr>
        <w:t>деревьями</w:t>
      </w:r>
      <w:proofErr w:type="gramStart"/>
      <w:r w:rsidRPr="008672F1">
        <w:rPr>
          <w:sz w:val="28"/>
          <w:szCs w:val="28"/>
        </w:rPr>
        <w:t>,к</w:t>
      </w:r>
      <w:proofErr w:type="gramEnd"/>
      <w:r w:rsidRPr="008672F1">
        <w:rPr>
          <w:sz w:val="28"/>
          <w:szCs w:val="28"/>
        </w:rPr>
        <w:t>устами</w:t>
      </w:r>
      <w:proofErr w:type="spellEnd"/>
      <w:r w:rsidRPr="008672F1">
        <w:rPr>
          <w:sz w:val="28"/>
          <w:szCs w:val="28"/>
        </w:rPr>
        <w:t>.</w:t>
      </w:r>
      <w:r w:rsidRPr="008672F1">
        <w:rPr>
          <w:sz w:val="28"/>
          <w:szCs w:val="28"/>
        </w:rPr>
        <w:tab/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Промелькнула будто пламя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Промелькнула, пробежала…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 xml:space="preserve">Нет ни </w:t>
      </w:r>
      <w:proofErr w:type="gramStart"/>
      <w:r w:rsidRPr="008672F1">
        <w:rPr>
          <w:sz w:val="28"/>
          <w:szCs w:val="28"/>
        </w:rPr>
        <w:t>дыма</w:t>
      </w:r>
      <w:proofErr w:type="gramEnd"/>
      <w:r w:rsidRPr="008672F1">
        <w:rPr>
          <w:sz w:val="28"/>
          <w:szCs w:val="28"/>
        </w:rPr>
        <w:t xml:space="preserve"> ни пожара.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2. Кто в лесу огромней всех,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Кто богатый носит мех,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Кто в берлоге до весны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Днём и ночью смотрит сны?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3. Угадайте что за зверь я?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У меня на лбу – деревья?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4. Горбоносый, длинноногий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 xml:space="preserve">Великан </w:t>
      </w:r>
      <w:proofErr w:type="spellStart"/>
      <w:r w:rsidRPr="008672F1">
        <w:rPr>
          <w:sz w:val="28"/>
          <w:szCs w:val="28"/>
        </w:rPr>
        <w:t>ветвисторогий</w:t>
      </w:r>
      <w:proofErr w:type="spellEnd"/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Ест траву, кустов побеги.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С ним тягаться трудно в беге.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Коль такого довелось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Встретить, знай что это…..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5. У него в полосках спинка,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Хвостик лёгкий, как пушинка.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Все запасы как в сундук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Прячет в дупла…..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6. Меньше тигра, но немножко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Больше крупной, рыжей кошки.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На суку она обычно,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Притаившись, ждёт добычу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Не робей, но берегись</w:t>
      </w:r>
    </w:p>
    <w:p w:rsidR="006D59B3" w:rsidRPr="008672F1" w:rsidRDefault="006D59B3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72F1">
        <w:rPr>
          <w:sz w:val="28"/>
          <w:szCs w:val="28"/>
        </w:rPr>
        <w:t>В том лесу, где бродит ….</w:t>
      </w:r>
    </w:p>
    <w:p w:rsidR="00E2158D" w:rsidRPr="008672F1" w:rsidRDefault="00E2158D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158D" w:rsidRPr="008672F1" w:rsidRDefault="00E2158D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158D" w:rsidRPr="008672F1" w:rsidRDefault="00E2158D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158D" w:rsidRPr="008672F1" w:rsidRDefault="00E2158D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158D" w:rsidRPr="008672F1" w:rsidRDefault="00E2158D" w:rsidP="0082023D">
      <w:pPr>
        <w:pStyle w:val="a3"/>
        <w:tabs>
          <w:tab w:val="left" w:pos="368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158D" w:rsidRDefault="00E2158D" w:rsidP="00AC7BDF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2158D" w:rsidRDefault="00E2158D" w:rsidP="00AC7BDF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2158D" w:rsidRDefault="00E2158D" w:rsidP="00AC7BDF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2158D" w:rsidRDefault="00E2158D" w:rsidP="00AC7BDF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2158D" w:rsidRDefault="00E2158D" w:rsidP="00AC7BDF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2158D" w:rsidRDefault="00E2158D" w:rsidP="00AC7BDF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2158D" w:rsidRDefault="00E2158D" w:rsidP="00AC7BDF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2158D" w:rsidRDefault="00E2158D" w:rsidP="00AC7BDF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2158D" w:rsidRDefault="00E2158D" w:rsidP="00AC7BDF">
      <w:pPr>
        <w:pStyle w:val="a3"/>
        <w:tabs>
          <w:tab w:val="left" w:pos="3686"/>
        </w:tabs>
        <w:spacing w:before="0" w:beforeAutospacing="0" w:after="0" w:afterAutospacing="0" w:line="276" w:lineRule="auto"/>
        <w:rPr>
          <w:sz w:val="28"/>
          <w:szCs w:val="28"/>
        </w:rPr>
      </w:pPr>
    </w:p>
    <w:sectPr w:rsidR="00E2158D" w:rsidSect="0086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14" w:rsidRDefault="00AF7A14" w:rsidP="00457AFC">
      <w:pPr>
        <w:spacing w:after="0" w:line="240" w:lineRule="auto"/>
      </w:pPr>
      <w:r>
        <w:separator/>
      </w:r>
    </w:p>
  </w:endnote>
  <w:endnote w:type="continuationSeparator" w:id="0">
    <w:p w:rsidR="00AF7A14" w:rsidRDefault="00AF7A14" w:rsidP="0045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14" w:rsidRDefault="00AF7A14" w:rsidP="00457AFC">
      <w:pPr>
        <w:spacing w:after="0" w:line="240" w:lineRule="auto"/>
      </w:pPr>
      <w:r>
        <w:separator/>
      </w:r>
    </w:p>
  </w:footnote>
  <w:footnote w:type="continuationSeparator" w:id="0">
    <w:p w:rsidR="00AF7A14" w:rsidRDefault="00AF7A14" w:rsidP="00457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A7D"/>
    <w:multiLevelType w:val="hybridMultilevel"/>
    <w:tmpl w:val="6D06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644A3"/>
    <w:multiLevelType w:val="multilevel"/>
    <w:tmpl w:val="CB50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12695"/>
    <w:multiLevelType w:val="multilevel"/>
    <w:tmpl w:val="C3A6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6"/>
    <w:rsid w:val="00015066"/>
    <w:rsid w:val="00027D1F"/>
    <w:rsid w:val="000A3CA3"/>
    <w:rsid w:val="000E5041"/>
    <w:rsid w:val="00127EBD"/>
    <w:rsid w:val="00141420"/>
    <w:rsid w:val="002555FD"/>
    <w:rsid w:val="00295183"/>
    <w:rsid w:val="003C0D10"/>
    <w:rsid w:val="003C60F7"/>
    <w:rsid w:val="003D672F"/>
    <w:rsid w:val="00425D95"/>
    <w:rsid w:val="00426C9B"/>
    <w:rsid w:val="00457AFC"/>
    <w:rsid w:val="005126EA"/>
    <w:rsid w:val="005E05DD"/>
    <w:rsid w:val="00661BC8"/>
    <w:rsid w:val="006D59B3"/>
    <w:rsid w:val="00702F99"/>
    <w:rsid w:val="00711E5A"/>
    <w:rsid w:val="007153F4"/>
    <w:rsid w:val="007A4D33"/>
    <w:rsid w:val="007F0D07"/>
    <w:rsid w:val="00811E7E"/>
    <w:rsid w:val="0082023D"/>
    <w:rsid w:val="00826F99"/>
    <w:rsid w:val="008672F1"/>
    <w:rsid w:val="008A6F6E"/>
    <w:rsid w:val="00930627"/>
    <w:rsid w:val="00940E91"/>
    <w:rsid w:val="00953C4A"/>
    <w:rsid w:val="009679E8"/>
    <w:rsid w:val="0097196B"/>
    <w:rsid w:val="009F1572"/>
    <w:rsid w:val="009F7E44"/>
    <w:rsid w:val="00A81CE9"/>
    <w:rsid w:val="00AC077C"/>
    <w:rsid w:val="00AC7BDF"/>
    <w:rsid w:val="00AF7A14"/>
    <w:rsid w:val="00B55A62"/>
    <w:rsid w:val="00B70F12"/>
    <w:rsid w:val="00B71CC4"/>
    <w:rsid w:val="00BC73D6"/>
    <w:rsid w:val="00BE52B1"/>
    <w:rsid w:val="00C471A4"/>
    <w:rsid w:val="00C63144"/>
    <w:rsid w:val="00C96E26"/>
    <w:rsid w:val="00CB7A06"/>
    <w:rsid w:val="00DA5F82"/>
    <w:rsid w:val="00E04DE5"/>
    <w:rsid w:val="00E2158D"/>
    <w:rsid w:val="00E22B72"/>
    <w:rsid w:val="00EB7773"/>
    <w:rsid w:val="00F206E8"/>
    <w:rsid w:val="00F659A0"/>
    <w:rsid w:val="00F67F82"/>
    <w:rsid w:val="00F77253"/>
    <w:rsid w:val="00F958F0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CE9"/>
    <w:rPr>
      <w:b/>
      <w:bCs/>
    </w:rPr>
  </w:style>
  <w:style w:type="paragraph" w:styleId="a5">
    <w:name w:val="header"/>
    <w:basedOn w:val="a"/>
    <w:link w:val="a6"/>
    <w:uiPriority w:val="99"/>
    <w:unhideWhenUsed/>
    <w:rsid w:val="0045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AFC"/>
  </w:style>
  <w:style w:type="paragraph" w:styleId="a7">
    <w:name w:val="footer"/>
    <w:basedOn w:val="a"/>
    <w:link w:val="a8"/>
    <w:uiPriority w:val="99"/>
    <w:unhideWhenUsed/>
    <w:rsid w:val="0045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AFC"/>
  </w:style>
  <w:style w:type="table" w:styleId="a9">
    <w:name w:val="Table Grid"/>
    <w:basedOn w:val="a1"/>
    <w:uiPriority w:val="59"/>
    <w:rsid w:val="00AC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CE9"/>
    <w:rPr>
      <w:b/>
      <w:bCs/>
    </w:rPr>
  </w:style>
  <w:style w:type="paragraph" w:styleId="a5">
    <w:name w:val="header"/>
    <w:basedOn w:val="a"/>
    <w:link w:val="a6"/>
    <w:uiPriority w:val="99"/>
    <w:unhideWhenUsed/>
    <w:rsid w:val="0045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AFC"/>
  </w:style>
  <w:style w:type="paragraph" w:styleId="a7">
    <w:name w:val="footer"/>
    <w:basedOn w:val="a"/>
    <w:link w:val="a8"/>
    <w:uiPriority w:val="99"/>
    <w:unhideWhenUsed/>
    <w:rsid w:val="0045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AFC"/>
  </w:style>
  <w:style w:type="table" w:styleId="a9">
    <w:name w:val="Table Grid"/>
    <w:basedOn w:val="a1"/>
    <w:uiPriority w:val="59"/>
    <w:rsid w:val="00AC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Jorik</cp:lastModifiedBy>
  <cp:revision>35</cp:revision>
  <cp:lastPrinted>2020-01-25T23:05:00Z</cp:lastPrinted>
  <dcterms:created xsi:type="dcterms:W3CDTF">2019-12-05T08:56:00Z</dcterms:created>
  <dcterms:modified xsi:type="dcterms:W3CDTF">2024-10-28T10:41:00Z</dcterms:modified>
</cp:coreProperties>
</file>